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0F502" w14:textId="17D70952" w:rsidR="008D2557" w:rsidRPr="00250170" w:rsidRDefault="008D2557" w:rsidP="008D255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250170">
        <w:rPr>
          <w:rFonts w:ascii="Times New Roman" w:hAnsi="Times New Roman" w:cs="Times New Roman"/>
          <w:color w:val="000000" w:themeColor="text1"/>
          <w:sz w:val="24"/>
          <w:szCs w:val="24"/>
        </w:rPr>
        <w:t>Table S</w:t>
      </w:r>
      <w:r w:rsidR="00BF7B88" w:rsidRPr="0025017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501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5C2" w:rsidRPr="002501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target sequence of </w:t>
      </w:r>
      <w:bookmarkStart w:id="1" w:name="_Hlk142428484"/>
      <w:r w:rsidR="002725C2" w:rsidRPr="00250170">
        <w:rPr>
          <w:rFonts w:ascii="Times New Roman" w:hAnsi="Times New Roman" w:cs="Times New Roman"/>
          <w:color w:val="000000" w:themeColor="text1"/>
          <w:sz w:val="24"/>
          <w:szCs w:val="24"/>
        </w:rPr>
        <w:t>plasmid and constructed virus</w:t>
      </w:r>
      <w:bookmarkEnd w:id="1"/>
      <w:bookmarkEnd w:id="0"/>
      <w:r w:rsidR="002725C2" w:rsidRPr="002501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3056"/>
      </w:tblGrid>
      <w:tr w:rsidR="00250170" w:rsidRPr="00250170" w14:paraId="441A6B87" w14:textId="77777777" w:rsidTr="00993DB9">
        <w:tc>
          <w:tcPr>
            <w:tcW w:w="2405" w:type="dxa"/>
          </w:tcPr>
          <w:p w14:paraId="37118179" w14:textId="00187FF6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</w:t>
            </w:r>
          </w:p>
        </w:tc>
        <w:tc>
          <w:tcPr>
            <w:tcW w:w="2835" w:type="dxa"/>
          </w:tcPr>
          <w:p w14:paraId="35A0D5BA" w14:textId="6C42AEA1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 Sequence</w:t>
            </w:r>
          </w:p>
        </w:tc>
        <w:tc>
          <w:tcPr>
            <w:tcW w:w="3056" w:type="dxa"/>
          </w:tcPr>
          <w:p w14:paraId="76340115" w14:textId="296A3F40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Sequence</w:t>
            </w:r>
          </w:p>
        </w:tc>
      </w:tr>
      <w:tr w:rsidR="00250170" w:rsidRPr="00250170" w14:paraId="14572DD6" w14:textId="77777777" w:rsidTr="00993DB9">
        <w:tc>
          <w:tcPr>
            <w:tcW w:w="2405" w:type="dxa"/>
          </w:tcPr>
          <w:p w14:paraId="449BFF45" w14:textId="5EA6D42D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AFAP1L1-ECKD #1</w:t>
            </w:r>
          </w:p>
        </w:tc>
        <w:tc>
          <w:tcPr>
            <w:tcW w:w="2835" w:type="dxa"/>
          </w:tcPr>
          <w:p w14:paraId="2F9CE31E" w14:textId="2AF3665A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CCAAGACACUACAAAUAAATT</w:t>
            </w:r>
          </w:p>
        </w:tc>
        <w:tc>
          <w:tcPr>
            <w:tcW w:w="3056" w:type="dxa"/>
          </w:tcPr>
          <w:p w14:paraId="30C1C2B4" w14:textId="746D6FF4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UUUAUUUGUAGUGUCUUGGTT</w:t>
            </w:r>
          </w:p>
        </w:tc>
      </w:tr>
      <w:tr w:rsidR="00250170" w:rsidRPr="00250170" w14:paraId="4F5258FF" w14:textId="77777777" w:rsidTr="00993DB9">
        <w:tc>
          <w:tcPr>
            <w:tcW w:w="2405" w:type="dxa"/>
          </w:tcPr>
          <w:p w14:paraId="6F86384A" w14:textId="55455496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AFAP1L1-ECKD #2</w:t>
            </w:r>
          </w:p>
        </w:tc>
        <w:tc>
          <w:tcPr>
            <w:tcW w:w="2835" w:type="dxa"/>
          </w:tcPr>
          <w:p w14:paraId="0B2A6F04" w14:textId="1DCFEFA3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GGAAGUCUCUUUCCUGUAUTT</w:t>
            </w:r>
          </w:p>
        </w:tc>
        <w:tc>
          <w:tcPr>
            <w:tcW w:w="3056" w:type="dxa"/>
          </w:tcPr>
          <w:p w14:paraId="75F190F1" w14:textId="65868384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AUACAGGAAAGAGACUUCCTT</w:t>
            </w:r>
          </w:p>
        </w:tc>
      </w:tr>
      <w:tr w:rsidR="00250170" w:rsidRPr="00250170" w14:paraId="17F82776" w14:textId="77777777" w:rsidTr="00993DB9">
        <w:tc>
          <w:tcPr>
            <w:tcW w:w="2405" w:type="dxa"/>
          </w:tcPr>
          <w:p w14:paraId="252D1AC3" w14:textId="721147F5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shAFAP1L1-Homo #1</w:t>
            </w:r>
          </w:p>
        </w:tc>
        <w:tc>
          <w:tcPr>
            <w:tcW w:w="2835" w:type="dxa"/>
          </w:tcPr>
          <w:p w14:paraId="4E686270" w14:textId="3B423A15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CGGAGGUACUUGGUAGAAATT</w:t>
            </w:r>
          </w:p>
        </w:tc>
        <w:tc>
          <w:tcPr>
            <w:tcW w:w="3056" w:type="dxa"/>
          </w:tcPr>
          <w:p w14:paraId="159533FD" w14:textId="230973DA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UUUCUACCAAGUACCUCCGTT</w:t>
            </w:r>
          </w:p>
        </w:tc>
      </w:tr>
      <w:tr w:rsidR="00250170" w:rsidRPr="00250170" w14:paraId="1E3056A7" w14:textId="77777777" w:rsidTr="00993DB9">
        <w:tc>
          <w:tcPr>
            <w:tcW w:w="2405" w:type="dxa"/>
          </w:tcPr>
          <w:p w14:paraId="260E9656" w14:textId="565D1D1E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shAFAP1L1-Homo #2</w:t>
            </w:r>
          </w:p>
        </w:tc>
        <w:tc>
          <w:tcPr>
            <w:tcW w:w="2835" w:type="dxa"/>
          </w:tcPr>
          <w:p w14:paraId="18AA2B20" w14:textId="3310B7CE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GUGGGUGACAACUGUUCUATT</w:t>
            </w:r>
          </w:p>
        </w:tc>
        <w:tc>
          <w:tcPr>
            <w:tcW w:w="3056" w:type="dxa"/>
          </w:tcPr>
          <w:p w14:paraId="534521D9" w14:textId="30C96820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UAGAACAGUUGUCACCCACTT</w:t>
            </w:r>
          </w:p>
        </w:tc>
      </w:tr>
      <w:tr w:rsidR="00250170" w:rsidRPr="00250170" w14:paraId="6A18FC65" w14:textId="77777777" w:rsidTr="00993DB9">
        <w:tc>
          <w:tcPr>
            <w:tcW w:w="2405" w:type="dxa"/>
          </w:tcPr>
          <w:p w14:paraId="3F790FD2" w14:textId="31B31C0D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shAFAP1L1-Mus #1</w:t>
            </w:r>
          </w:p>
        </w:tc>
        <w:tc>
          <w:tcPr>
            <w:tcW w:w="2835" w:type="dxa"/>
          </w:tcPr>
          <w:p w14:paraId="2260CC40" w14:textId="26BE5339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CCAAGACACUACAAAUAAATT</w:t>
            </w:r>
          </w:p>
        </w:tc>
        <w:tc>
          <w:tcPr>
            <w:tcW w:w="3056" w:type="dxa"/>
          </w:tcPr>
          <w:p w14:paraId="7688685F" w14:textId="4C7EDCCF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UUUAUUUGUAGUGUCUUGGTT</w:t>
            </w:r>
          </w:p>
        </w:tc>
      </w:tr>
      <w:tr w:rsidR="00250170" w:rsidRPr="00250170" w14:paraId="3AA57174" w14:textId="77777777" w:rsidTr="00993DB9">
        <w:tc>
          <w:tcPr>
            <w:tcW w:w="2405" w:type="dxa"/>
          </w:tcPr>
          <w:p w14:paraId="00A54AC8" w14:textId="7FDAAAD7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shAFAP1L1-Mus #2</w:t>
            </w:r>
          </w:p>
        </w:tc>
        <w:tc>
          <w:tcPr>
            <w:tcW w:w="2835" w:type="dxa"/>
          </w:tcPr>
          <w:p w14:paraId="6032885C" w14:textId="125F44EB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GGAAGUCUCUUUCCUGUAUTT</w:t>
            </w:r>
          </w:p>
        </w:tc>
        <w:tc>
          <w:tcPr>
            <w:tcW w:w="3056" w:type="dxa"/>
          </w:tcPr>
          <w:p w14:paraId="0DA629FC" w14:textId="30BAF362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AUACAGGAAAGAGACUUCCTT</w:t>
            </w:r>
          </w:p>
        </w:tc>
      </w:tr>
      <w:tr w:rsidR="00250170" w:rsidRPr="00250170" w14:paraId="5DB546F4" w14:textId="77777777" w:rsidTr="00993DB9">
        <w:tc>
          <w:tcPr>
            <w:tcW w:w="2405" w:type="dxa"/>
          </w:tcPr>
          <w:p w14:paraId="4A92AF96" w14:textId="3BE158B9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shYAP-Homo</w:t>
            </w:r>
          </w:p>
        </w:tc>
        <w:tc>
          <w:tcPr>
            <w:tcW w:w="2835" w:type="dxa"/>
          </w:tcPr>
          <w:p w14:paraId="7866E934" w14:textId="1A0E3CA4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GGTCAGAGATACTTCTTAA</w:t>
            </w:r>
          </w:p>
        </w:tc>
        <w:tc>
          <w:tcPr>
            <w:tcW w:w="3056" w:type="dxa"/>
          </w:tcPr>
          <w:p w14:paraId="1F0D5652" w14:textId="4C649F71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TTAAGAAGTATCTCTGACC</w:t>
            </w:r>
          </w:p>
        </w:tc>
      </w:tr>
      <w:tr w:rsidR="00250170" w:rsidRPr="00250170" w14:paraId="435A0C67" w14:textId="77777777" w:rsidTr="00993DB9">
        <w:tc>
          <w:tcPr>
            <w:tcW w:w="2405" w:type="dxa"/>
          </w:tcPr>
          <w:p w14:paraId="60CF9EBC" w14:textId="596FC423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shDLL4-Homo</w:t>
            </w:r>
          </w:p>
        </w:tc>
        <w:tc>
          <w:tcPr>
            <w:tcW w:w="2835" w:type="dxa"/>
          </w:tcPr>
          <w:p w14:paraId="18098F0E" w14:textId="341AB017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CAGATGCACTCATCAGCAA</w:t>
            </w:r>
          </w:p>
        </w:tc>
        <w:tc>
          <w:tcPr>
            <w:tcW w:w="3056" w:type="dxa"/>
          </w:tcPr>
          <w:p w14:paraId="41C1D01F" w14:textId="63E11002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TTGCTGATGAGTGCATCTG</w:t>
            </w:r>
          </w:p>
        </w:tc>
      </w:tr>
      <w:tr w:rsidR="00250170" w:rsidRPr="00250170" w14:paraId="3FD1E275" w14:textId="77777777" w:rsidTr="00993DB9">
        <w:tc>
          <w:tcPr>
            <w:tcW w:w="2405" w:type="dxa"/>
          </w:tcPr>
          <w:p w14:paraId="67BD75E9" w14:textId="29B1F6B1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siHIF-1α-Homo</w:t>
            </w:r>
          </w:p>
        </w:tc>
        <w:tc>
          <w:tcPr>
            <w:tcW w:w="2835" w:type="dxa"/>
          </w:tcPr>
          <w:p w14:paraId="6A616B05" w14:textId="5857B0FB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GGGAUUAACUCAGUUUGAATT</w:t>
            </w:r>
          </w:p>
        </w:tc>
        <w:tc>
          <w:tcPr>
            <w:tcW w:w="3056" w:type="dxa"/>
          </w:tcPr>
          <w:p w14:paraId="365396ED" w14:textId="081E437E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UUCAAACUGAGUUAAUCCCTT</w:t>
            </w:r>
          </w:p>
        </w:tc>
      </w:tr>
      <w:tr w:rsidR="003F5E3F" w:rsidRPr="00250170" w14:paraId="562C9ECC" w14:textId="77777777" w:rsidTr="00993DB9">
        <w:tc>
          <w:tcPr>
            <w:tcW w:w="2405" w:type="dxa"/>
          </w:tcPr>
          <w:p w14:paraId="16BDF2ED" w14:textId="45E2F636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siHIF-2α-Homo</w:t>
            </w:r>
          </w:p>
        </w:tc>
        <w:tc>
          <w:tcPr>
            <w:tcW w:w="2835" w:type="dxa"/>
          </w:tcPr>
          <w:p w14:paraId="101D2D91" w14:textId="7D82888D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GGAGCUAACAGGACAUAGUTT</w:t>
            </w:r>
          </w:p>
        </w:tc>
        <w:tc>
          <w:tcPr>
            <w:tcW w:w="3056" w:type="dxa"/>
          </w:tcPr>
          <w:p w14:paraId="4A69C162" w14:textId="2BFAB796" w:rsidR="003F5E3F" w:rsidRPr="00250170" w:rsidRDefault="003F5E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ACUAUGUCCUGUUAGCUCCTT</w:t>
            </w:r>
          </w:p>
        </w:tc>
      </w:tr>
    </w:tbl>
    <w:p w14:paraId="75218F2B" w14:textId="77777777" w:rsidR="00505543" w:rsidRPr="00250170" w:rsidRDefault="005055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05543" w:rsidRPr="00250170" w:rsidSect="0025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40AEF" w14:textId="77777777" w:rsidR="004E0E66" w:rsidRDefault="004E0E66" w:rsidP="008D2557">
      <w:r>
        <w:separator/>
      </w:r>
    </w:p>
  </w:endnote>
  <w:endnote w:type="continuationSeparator" w:id="0">
    <w:p w14:paraId="760B181C" w14:textId="77777777" w:rsidR="004E0E66" w:rsidRDefault="004E0E66" w:rsidP="008D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2605E" w14:textId="77777777" w:rsidR="004E0E66" w:rsidRDefault="004E0E66" w:rsidP="008D2557">
      <w:r>
        <w:separator/>
      </w:r>
    </w:p>
  </w:footnote>
  <w:footnote w:type="continuationSeparator" w:id="0">
    <w:p w14:paraId="712AC718" w14:textId="77777777" w:rsidR="004E0E66" w:rsidRDefault="004E0E66" w:rsidP="008D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1"/>
    <w:rsid w:val="00250170"/>
    <w:rsid w:val="002725C2"/>
    <w:rsid w:val="003F5E3F"/>
    <w:rsid w:val="004E0E66"/>
    <w:rsid w:val="00505543"/>
    <w:rsid w:val="00767A2B"/>
    <w:rsid w:val="007D7F1D"/>
    <w:rsid w:val="007E4161"/>
    <w:rsid w:val="008D2557"/>
    <w:rsid w:val="00993DB9"/>
    <w:rsid w:val="00BF7B88"/>
    <w:rsid w:val="00CE0EF0"/>
    <w:rsid w:val="00E005BB"/>
    <w:rsid w:val="00E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0251"/>
  <w15:chartTrackingRefBased/>
  <w15:docId w15:val="{76E4182D-C2CA-48D3-8BFA-489C3F9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5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25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2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D2557"/>
    <w:rPr>
      <w:sz w:val="18"/>
      <w:szCs w:val="18"/>
    </w:rPr>
  </w:style>
  <w:style w:type="table" w:styleId="TableGrid">
    <w:name w:val="Table Grid"/>
    <w:basedOn w:val="TableNormal"/>
    <w:uiPriority w:val="39"/>
    <w:rsid w:val="008D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峻松</dc:creator>
  <cp:keywords/>
  <dc:description/>
  <cp:lastModifiedBy>Chandravadhana Ramesh</cp:lastModifiedBy>
  <cp:revision>8</cp:revision>
  <dcterms:created xsi:type="dcterms:W3CDTF">2023-08-08T14:35:00Z</dcterms:created>
  <dcterms:modified xsi:type="dcterms:W3CDTF">2023-09-05T10:03:00Z</dcterms:modified>
</cp:coreProperties>
</file>