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61" w:rsidRPr="00D85725" w:rsidRDefault="004A0E61" w:rsidP="004A0E61">
      <w:pPr>
        <w:rPr>
          <w:rFonts w:ascii="Times New Roman" w:hAnsi="Times New Roman" w:cs="Times New Roman"/>
          <w:b/>
          <w:sz w:val="22"/>
        </w:rPr>
      </w:pPr>
      <w:r w:rsidRPr="00D85725">
        <w:rPr>
          <w:rFonts w:ascii="Times New Roman" w:hAnsi="Times New Roman" w:cs="Times New Roman"/>
          <w:b/>
          <w:sz w:val="22"/>
        </w:rPr>
        <w:t>Supplemen</w:t>
      </w:r>
      <w:r w:rsidR="00B64205" w:rsidRPr="00D85725">
        <w:rPr>
          <w:rFonts w:ascii="Times New Roman" w:hAnsi="Times New Roman" w:cs="Times New Roman"/>
          <w:b/>
          <w:sz w:val="22"/>
        </w:rPr>
        <w:t>tary</w:t>
      </w:r>
      <w:r w:rsidRPr="00D85725">
        <w:rPr>
          <w:rFonts w:ascii="Times New Roman" w:hAnsi="Times New Roman" w:cs="Times New Roman"/>
          <w:b/>
          <w:sz w:val="22"/>
        </w:rPr>
        <w:t xml:space="preserve"> table 1 Primer sequence of </w:t>
      </w:r>
      <w:r w:rsidR="00C34E0A" w:rsidRPr="00D85725">
        <w:rPr>
          <w:rFonts w:ascii="Times New Roman" w:hAnsi="Times New Roman" w:cs="Times New Roman"/>
          <w:b/>
          <w:sz w:val="22"/>
        </w:rPr>
        <w:t>these SNPs</w:t>
      </w:r>
    </w:p>
    <w:tbl>
      <w:tblPr>
        <w:tblStyle w:val="a5"/>
        <w:tblW w:w="14543" w:type="dxa"/>
        <w:tblInd w:w="-28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5"/>
        <w:gridCol w:w="4751"/>
        <w:gridCol w:w="4788"/>
        <w:gridCol w:w="3859"/>
      </w:tblGrid>
      <w:tr w:rsidR="004A0E61" w:rsidRPr="00D85725" w:rsidTr="00C34E0A">
        <w:tc>
          <w:tcPr>
            <w:tcW w:w="1145" w:type="dxa"/>
            <w:tcBorders>
              <w:top w:val="single" w:sz="12" w:space="0" w:color="auto"/>
              <w:bottom w:val="single" w:sz="12" w:space="0" w:color="auto"/>
            </w:tcBorders>
          </w:tcPr>
          <w:p w:rsidR="004A0E61" w:rsidRPr="00D85725" w:rsidRDefault="004A0E61" w:rsidP="005C3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SNP</w:t>
            </w:r>
          </w:p>
        </w:tc>
        <w:tc>
          <w:tcPr>
            <w:tcW w:w="4751" w:type="dxa"/>
            <w:tcBorders>
              <w:top w:val="single" w:sz="12" w:space="0" w:color="auto"/>
              <w:bottom w:val="single" w:sz="12" w:space="0" w:color="auto"/>
            </w:tcBorders>
          </w:tcPr>
          <w:p w:rsidR="004A0E61" w:rsidRPr="00D85725" w:rsidRDefault="004A0E61" w:rsidP="005C3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8572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st</w:t>
            </w: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-PCRP</w:t>
            </w:r>
          </w:p>
        </w:tc>
        <w:tc>
          <w:tcPr>
            <w:tcW w:w="4788" w:type="dxa"/>
            <w:tcBorders>
              <w:top w:val="single" w:sz="12" w:space="0" w:color="auto"/>
              <w:bottom w:val="single" w:sz="12" w:space="0" w:color="auto"/>
            </w:tcBorders>
          </w:tcPr>
          <w:p w:rsidR="004A0E61" w:rsidRPr="00D85725" w:rsidRDefault="004A0E61" w:rsidP="005C3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8572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nd</w:t>
            </w: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-PCRP</w:t>
            </w:r>
          </w:p>
        </w:tc>
        <w:tc>
          <w:tcPr>
            <w:tcW w:w="3859" w:type="dxa"/>
            <w:tcBorders>
              <w:top w:val="single" w:sz="12" w:space="0" w:color="auto"/>
              <w:bottom w:val="single" w:sz="12" w:space="0" w:color="auto"/>
            </w:tcBorders>
          </w:tcPr>
          <w:p w:rsidR="004A0E61" w:rsidRPr="00D85725" w:rsidRDefault="004A0E61" w:rsidP="005C3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UEP_SEQ</w:t>
            </w:r>
          </w:p>
        </w:tc>
      </w:tr>
      <w:tr w:rsidR="00C34E0A" w:rsidRPr="00D85725" w:rsidTr="00C34E0A">
        <w:tc>
          <w:tcPr>
            <w:tcW w:w="1145" w:type="dxa"/>
          </w:tcPr>
          <w:p w:rsidR="00C34E0A" w:rsidRPr="00D85725" w:rsidRDefault="00C34E0A" w:rsidP="00C34E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rs2048722</w:t>
            </w:r>
          </w:p>
        </w:tc>
        <w:tc>
          <w:tcPr>
            <w:tcW w:w="4751" w:type="dxa"/>
          </w:tcPr>
          <w:p w:rsidR="00C34E0A" w:rsidRPr="00D85725" w:rsidRDefault="00E77311" w:rsidP="00C34E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ACGTTGGATGTTGCCAGATGTGGAAGCACC</w:t>
            </w:r>
          </w:p>
        </w:tc>
        <w:tc>
          <w:tcPr>
            <w:tcW w:w="4788" w:type="dxa"/>
          </w:tcPr>
          <w:p w:rsidR="00C34E0A" w:rsidRPr="00D85725" w:rsidRDefault="00E77311" w:rsidP="00C34E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ACGTTGGATGGTGTGTGTCTGACTCTTGTG</w:t>
            </w:r>
          </w:p>
        </w:tc>
        <w:tc>
          <w:tcPr>
            <w:tcW w:w="3859" w:type="dxa"/>
          </w:tcPr>
          <w:p w:rsidR="00C34E0A" w:rsidRPr="00D85725" w:rsidRDefault="00E77311" w:rsidP="00C34E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caTTGTGCTCCTAGAGTCACC</w:t>
            </w:r>
          </w:p>
        </w:tc>
      </w:tr>
      <w:tr w:rsidR="00C34E0A" w:rsidRPr="00D85725" w:rsidTr="00C34E0A">
        <w:tc>
          <w:tcPr>
            <w:tcW w:w="1145" w:type="dxa"/>
          </w:tcPr>
          <w:p w:rsidR="00C34E0A" w:rsidRPr="00D85725" w:rsidRDefault="00C34E0A" w:rsidP="00C34E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rs925489</w:t>
            </w:r>
          </w:p>
        </w:tc>
        <w:tc>
          <w:tcPr>
            <w:tcW w:w="4751" w:type="dxa"/>
          </w:tcPr>
          <w:p w:rsidR="00C34E0A" w:rsidRPr="00D85725" w:rsidRDefault="00E77311" w:rsidP="00C34E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ACGTTGGATGAAGAAGTCTGCCATACTGGG</w:t>
            </w:r>
          </w:p>
        </w:tc>
        <w:tc>
          <w:tcPr>
            <w:tcW w:w="4788" w:type="dxa"/>
          </w:tcPr>
          <w:p w:rsidR="00C34E0A" w:rsidRPr="00D85725" w:rsidRDefault="00E77311" w:rsidP="00C34E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ACGTTGGATGGATGTCTTAGTGGGAATGGC</w:t>
            </w:r>
          </w:p>
        </w:tc>
        <w:tc>
          <w:tcPr>
            <w:tcW w:w="3859" w:type="dxa"/>
          </w:tcPr>
          <w:p w:rsidR="00C34E0A" w:rsidRPr="00D85725" w:rsidRDefault="00E77311" w:rsidP="00C34E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agcgGTGCGGGGACTGTTAACC</w:t>
            </w:r>
          </w:p>
        </w:tc>
      </w:tr>
      <w:tr w:rsidR="00C34E0A" w:rsidRPr="00D85725" w:rsidTr="00C34E0A">
        <w:tc>
          <w:tcPr>
            <w:tcW w:w="1145" w:type="dxa"/>
          </w:tcPr>
          <w:p w:rsidR="00C34E0A" w:rsidRPr="00D85725" w:rsidRDefault="00C34E0A" w:rsidP="00C34E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rs4919510</w:t>
            </w:r>
          </w:p>
        </w:tc>
        <w:tc>
          <w:tcPr>
            <w:tcW w:w="4751" w:type="dxa"/>
          </w:tcPr>
          <w:p w:rsidR="00C34E0A" w:rsidRPr="00D85725" w:rsidRDefault="00030212" w:rsidP="00C34E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ACGTTGGATGATTCCCAAGATCCACTGGGC</w:t>
            </w:r>
          </w:p>
        </w:tc>
        <w:tc>
          <w:tcPr>
            <w:tcW w:w="4788" w:type="dxa"/>
          </w:tcPr>
          <w:p w:rsidR="00C34E0A" w:rsidRPr="00D85725" w:rsidRDefault="00030212" w:rsidP="00C34E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ACGTTGGATGATGGAAGCTCTTGGAGATGC</w:t>
            </w:r>
          </w:p>
        </w:tc>
        <w:tc>
          <w:tcPr>
            <w:tcW w:w="3859" w:type="dxa"/>
          </w:tcPr>
          <w:p w:rsidR="00C34E0A" w:rsidRPr="00D85725" w:rsidRDefault="00C45424" w:rsidP="00C34E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TGGAGATGCCTTTTTAAACG</w:t>
            </w:r>
          </w:p>
        </w:tc>
      </w:tr>
    </w:tbl>
    <w:p w:rsidR="004A0E61" w:rsidRDefault="004A0E61" w:rsidP="004A0E61">
      <w:pPr>
        <w:rPr>
          <w:rFonts w:ascii="Times New Roman" w:hAnsi="Times New Roman" w:cs="Times New Roman"/>
          <w:sz w:val="22"/>
        </w:rPr>
      </w:pPr>
    </w:p>
    <w:p w:rsidR="00760226" w:rsidRPr="00D85725" w:rsidRDefault="00760226" w:rsidP="004A0E61">
      <w:pPr>
        <w:rPr>
          <w:rFonts w:ascii="Times New Roman" w:hAnsi="Times New Roman" w:cs="Times New Roman"/>
          <w:sz w:val="22"/>
        </w:rPr>
      </w:pPr>
    </w:p>
    <w:p w:rsidR="00BF4265" w:rsidRPr="00D85725" w:rsidRDefault="004A0E61" w:rsidP="00BF4265">
      <w:pPr>
        <w:rPr>
          <w:rFonts w:ascii="Times New Roman" w:hAnsi="Times New Roman" w:cs="Times New Roman"/>
          <w:sz w:val="22"/>
        </w:rPr>
      </w:pPr>
      <w:r w:rsidRPr="00D85725">
        <w:rPr>
          <w:rFonts w:ascii="Times New Roman" w:hAnsi="Times New Roman" w:cs="Times New Roman"/>
          <w:b/>
          <w:sz w:val="22"/>
        </w:rPr>
        <w:t>Supplemen</w:t>
      </w:r>
      <w:r w:rsidR="00B64205" w:rsidRPr="00D85725">
        <w:rPr>
          <w:rFonts w:ascii="Times New Roman" w:hAnsi="Times New Roman" w:cs="Times New Roman"/>
          <w:b/>
          <w:sz w:val="22"/>
        </w:rPr>
        <w:t>tary</w:t>
      </w:r>
      <w:r w:rsidRPr="00D85725">
        <w:rPr>
          <w:rFonts w:ascii="Times New Roman" w:hAnsi="Times New Roman" w:cs="Times New Roman"/>
          <w:b/>
          <w:sz w:val="22"/>
        </w:rPr>
        <w:t xml:space="preserve"> table 2</w:t>
      </w:r>
      <w:r w:rsidR="00BF4265" w:rsidRPr="00D85725">
        <w:rPr>
          <w:rFonts w:ascii="Times New Roman" w:hAnsi="Times New Roman" w:cs="Times New Roman" w:hint="eastAsia"/>
          <w:b/>
          <w:sz w:val="22"/>
        </w:rPr>
        <w:t xml:space="preserve"> </w:t>
      </w:r>
      <w:r w:rsidR="00BF4265" w:rsidRPr="00D85725">
        <w:rPr>
          <w:rFonts w:ascii="Times New Roman" w:hAnsi="Times New Roman" w:cs="Times New Roman"/>
          <w:b/>
          <w:sz w:val="22"/>
        </w:rPr>
        <w:t>Relationship between</w:t>
      </w:r>
      <w:r w:rsidR="00BF4265" w:rsidRPr="00D85725">
        <w:rPr>
          <w:rFonts w:ascii="Times New Roman" w:hAnsi="Times New Roman" w:cs="Times New Roman"/>
          <w:b/>
          <w:iCs/>
          <w:sz w:val="22"/>
        </w:rPr>
        <w:t xml:space="preserve"> </w:t>
      </w:r>
      <w:r w:rsidR="009D32AE" w:rsidRPr="009D32AE">
        <w:rPr>
          <w:rFonts w:ascii="Times New Roman" w:hAnsi="Times New Roman" w:cs="Times New Roman"/>
          <w:b/>
          <w:sz w:val="22"/>
        </w:rPr>
        <w:t>these SNPs</w:t>
      </w:r>
      <w:bookmarkStart w:id="0" w:name="_GoBack"/>
      <w:bookmarkEnd w:id="0"/>
      <w:r w:rsidR="00133DDA" w:rsidRPr="00D85725">
        <w:rPr>
          <w:rFonts w:ascii="Times New Roman" w:hAnsi="Times New Roman" w:cs="Times New Roman"/>
          <w:b/>
          <w:sz w:val="22"/>
        </w:rPr>
        <w:t xml:space="preserve"> and</w:t>
      </w:r>
      <w:r w:rsidR="00133DDA" w:rsidRPr="00D85725">
        <w:rPr>
          <w:sz w:val="22"/>
        </w:rPr>
        <w:t xml:space="preserve"> </w:t>
      </w:r>
      <w:r w:rsidR="00133DDA" w:rsidRPr="00D85725">
        <w:rPr>
          <w:rFonts w:ascii="Times New Roman" w:hAnsi="Times New Roman" w:cs="Times New Roman"/>
          <w:b/>
          <w:sz w:val="22"/>
        </w:rPr>
        <w:t>the risk of THCA</w:t>
      </w:r>
      <w:r w:rsidR="00BF4265" w:rsidRPr="00D85725">
        <w:rPr>
          <w:rFonts w:ascii="Times New Roman" w:hAnsi="Times New Roman" w:cs="Times New Roman"/>
          <w:b/>
          <w:sz w:val="22"/>
        </w:rPr>
        <w:t xml:space="preserve"> in </w:t>
      </w:r>
      <w:r w:rsidR="00EC2FCD" w:rsidRPr="00EC2FCD">
        <w:rPr>
          <w:rFonts w:ascii="Times New Roman" w:hAnsi="Times New Roman" w:cs="Times New Roman"/>
          <w:b/>
          <w:sz w:val="22"/>
        </w:rPr>
        <w:t>l</w:t>
      </w:r>
      <w:r w:rsidR="00EC2FCD" w:rsidRPr="00EC2FCD">
        <w:rPr>
          <w:rFonts w:ascii="Times New Roman" w:hAnsi="Times New Roman" w:cs="Times New Roman"/>
          <w:b/>
          <w:sz w:val="22"/>
        </w:rPr>
        <w:t>ymph node metastases</w:t>
      </w:r>
      <w:r w:rsidR="00DC39D0">
        <w:rPr>
          <w:rFonts w:ascii="Times New Roman" w:hAnsi="Times New Roman" w:cs="Times New Roman"/>
          <w:b/>
          <w:sz w:val="22"/>
        </w:rPr>
        <w:t xml:space="preserve"> subgroup</w:t>
      </w:r>
    </w:p>
    <w:tbl>
      <w:tblPr>
        <w:tblStyle w:val="a5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2353"/>
        <w:gridCol w:w="1748"/>
        <w:gridCol w:w="1831"/>
        <w:gridCol w:w="1792"/>
        <w:gridCol w:w="3113"/>
        <w:gridCol w:w="1161"/>
      </w:tblGrid>
      <w:tr w:rsidR="007C5FEA" w:rsidRPr="00D85725" w:rsidTr="00AE4B98">
        <w:tc>
          <w:tcPr>
            <w:tcW w:w="702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SNP</w:t>
            </w:r>
          </w:p>
        </w:tc>
        <w:tc>
          <w:tcPr>
            <w:tcW w:w="843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Model</w:t>
            </w:r>
          </w:p>
        </w:tc>
        <w:tc>
          <w:tcPr>
            <w:tcW w:w="626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Genotype</w:t>
            </w:r>
          </w:p>
        </w:tc>
        <w:tc>
          <w:tcPr>
            <w:tcW w:w="65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Metastases</w:t>
            </w:r>
          </w:p>
        </w:tc>
        <w:tc>
          <w:tcPr>
            <w:tcW w:w="642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Non-metastases</w:t>
            </w:r>
          </w:p>
        </w:tc>
        <w:tc>
          <w:tcPr>
            <w:tcW w:w="1115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OR (</w:t>
            </w: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95% CI</w:t>
            </w: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)</w:t>
            </w:r>
          </w:p>
        </w:tc>
        <w:tc>
          <w:tcPr>
            <w:tcW w:w="41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i/>
                <w:sz w:val="22"/>
                <w:szCs w:val="22"/>
              </w:rPr>
              <w:t>P</w:t>
            </w: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rs2048722</w:t>
            </w:r>
          </w:p>
        </w:tc>
        <w:tc>
          <w:tcPr>
            <w:tcW w:w="843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Allele</w:t>
            </w:r>
          </w:p>
        </w:tc>
        <w:tc>
          <w:tcPr>
            <w:tcW w:w="626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65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642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</w:tc>
        <w:tc>
          <w:tcPr>
            <w:tcW w:w="1115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1.00</w:t>
            </w:r>
          </w:p>
        </w:tc>
        <w:tc>
          <w:tcPr>
            <w:tcW w:w="41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i/>
                <w:sz w:val="22"/>
                <w:szCs w:val="22"/>
              </w:rPr>
              <w:t>TPO</w:t>
            </w:r>
          </w:p>
        </w:tc>
        <w:tc>
          <w:tcPr>
            <w:tcW w:w="843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65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642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1115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1.12 (0.82-1.54)</w:t>
            </w:r>
          </w:p>
        </w:tc>
        <w:tc>
          <w:tcPr>
            <w:tcW w:w="41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0.504</w:t>
            </w: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Co-dominant</w:t>
            </w:r>
          </w:p>
        </w:tc>
        <w:tc>
          <w:tcPr>
            <w:tcW w:w="626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G/G</w:t>
            </w:r>
          </w:p>
        </w:tc>
        <w:tc>
          <w:tcPr>
            <w:tcW w:w="65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42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115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1.00</w:t>
            </w:r>
          </w:p>
        </w:tc>
        <w:tc>
          <w:tcPr>
            <w:tcW w:w="41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G/A</w:t>
            </w:r>
          </w:p>
        </w:tc>
        <w:tc>
          <w:tcPr>
            <w:tcW w:w="65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642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1115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1.40 (0.80-2.45)</w:t>
            </w:r>
          </w:p>
        </w:tc>
        <w:tc>
          <w:tcPr>
            <w:tcW w:w="41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0.236</w:t>
            </w: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A/A</w:t>
            </w:r>
          </w:p>
        </w:tc>
        <w:tc>
          <w:tcPr>
            <w:tcW w:w="65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642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15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1.26 (0.66-2.41)</w:t>
            </w:r>
          </w:p>
        </w:tc>
        <w:tc>
          <w:tcPr>
            <w:tcW w:w="41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0.476</w:t>
            </w: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Dominant</w:t>
            </w:r>
          </w:p>
        </w:tc>
        <w:tc>
          <w:tcPr>
            <w:tcW w:w="626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G/G</w:t>
            </w:r>
          </w:p>
        </w:tc>
        <w:tc>
          <w:tcPr>
            <w:tcW w:w="65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42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115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1.00</w:t>
            </w:r>
          </w:p>
        </w:tc>
        <w:tc>
          <w:tcPr>
            <w:tcW w:w="41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G/A-A/A</w:t>
            </w:r>
          </w:p>
        </w:tc>
        <w:tc>
          <w:tcPr>
            <w:tcW w:w="65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642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182</w:t>
            </w:r>
          </w:p>
        </w:tc>
        <w:tc>
          <w:tcPr>
            <w:tcW w:w="1115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1.35 (0.80-2.30)</w:t>
            </w:r>
          </w:p>
        </w:tc>
        <w:tc>
          <w:tcPr>
            <w:tcW w:w="41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0.260</w:t>
            </w: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Recessive</w:t>
            </w:r>
          </w:p>
        </w:tc>
        <w:tc>
          <w:tcPr>
            <w:tcW w:w="626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G/G-G/A</w:t>
            </w:r>
          </w:p>
        </w:tc>
        <w:tc>
          <w:tcPr>
            <w:tcW w:w="65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642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1115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1.00</w:t>
            </w:r>
          </w:p>
        </w:tc>
        <w:tc>
          <w:tcPr>
            <w:tcW w:w="41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pct"/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A/A</w:t>
            </w:r>
          </w:p>
        </w:tc>
        <w:tc>
          <w:tcPr>
            <w:tcW w:w="65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642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15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1.01 (0.60-1.71)</w:t>
            </w:r>
          </w:p>
        </w:tc>
        <w:tc>
          <w:tcPr>
            <w:tcW w:w="416" w:type="pct"/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0.962</w:t>
            </w:r>
          </w:p>
        </w:tc>
      </w:tr>
      <w:tr w:rsidR="007C5FEA" w:rsidRPr="00D85725" w:rsidTr="00AE4B98">
        <w:tc>
          <w:tcPr>
            <w:tcW w:w="702" w:type="pct"/>
            <w:tcBorders>
              <w:bottom w:val="single" w:sz="4" w:space="0" w:color="auto"/>
            </w:tcBorders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  <w:tcBorders>
              <w:bottom w:val="single" w:sz="4" w:space="0" w:color="auto"/>
            </w:tcBorders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Additive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:rsidR="007C5FEA" w:rsidRPr="00D85725" w:rsidRDefault="007C5FEA" w:rsidP="003658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/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/</w:t>
            </w:r>
          </w:p>
        </w:tc>
        <w:tc>
          <w:tcPr>
            <w:tcW w:w="1115" w:type="pct"/>
            <w:tcBorders>
              <w:bottom w:val="single" w:sz="4" w:space="0" w:color="auto"/>
            </w:tcBorders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1.12 (0.82-1.54)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7C5FEA" w:rsidRPr="00D85725" w:rsidRDefault="007C5FEA" w:rsidP="0036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0.469</w:t>
            </w:r>
          </w:p>
        </w:tc>
      </w:tr>
      <w:tr w:rsidR="007C5FEA" w:rsidRPr="00D85725" w:rsidTr="00AE4B98">
        <w:tc>
          <w:tcPr>
            <w:tcW w:w="702" w:type="pct"/>
            <w:tcBorders>
              <w:top w:val="single" w:sz="4" w:space="0" w:color="auto"/>
              <w:bottom w:val="nil"/>
            </w:tcBorders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SNP</w:t>
            </w:r>
          </w:p>
        </w:tc>
        <w:tc>
          <w:tcPr>
            <w:tcW w:w="843" w:type="pct"/>
            <w:tcBorders>
              <w:top w:val="single" w:sz="4" w:space="0" w:color="auto"/>
              <w:bottom w:val="nil"/>
            </w:tcBorders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Model</w:t>
            </w:r>
          </w:p>
        </w:tc>
        <w:tc>
          <w:tcPr>
            <w:tcW w:w="626" w:type="pct"/>
            <w:tcBorders>
              <w:top w:val="single" w:sz="4" w:space="0" w:color="auto"/>
              <w:bottom w:val="nil"/>
            </w:tcBorders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Genotype</w:t>
            </w:r>
          </w:p>
        </w:tc>
        <w:tc>
          <w:tcPr>
            <w:tcW w:w="656" w:type="pct"/>
            <w:tcBorders>
              <w:top w:val="single" w:sz="4" w:space="0" w:color="auto"/>
              <w:bottom w:val="nil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Metastases</w:t>
            </w:r>
          </w:p>
        </w:tc>
        <w:tc>
          <w:tcPr>
            <w:tcW w:w="642" w:type="pct"/>
            <w:tcBorders>
              <w:top w:val="single" w:sz="4" w:space="0" w:color="auto"/>
              <w:bottom w:val="nil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Non-metastases</w:t>
            </w:r>
          </w:p>
        </w:tc>
        <w:tc>
          <w:tcPr>
            <w:tcW w:w="1115" w:type="pct"/>
            <w:tcBorders>
              <w:top w:val="single" w:sz="4" w:space="0" w:color="auto"/>
              <w:bottom w:val="nil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OR (</w:t>
            </w: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95% CI</w:t>
            </w: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)</w:t>
            </w:r>
          </w:p>
        </w:tc>
        <w:tc>
          <w:tcPr>
            <w:tcW w:w="416" w:type="pct"/>
            <w:tcBorders>
              <w:top w:val="single" w:sz="4" w:space="0" w:color="auto"/>
              <w:bottom w:val="nil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i/>
                <w:sz w:val="22"/>
                <w:szCs w:val="22"/>
              </w:rPr>
              <w:t>P</w:t>
            </w:r>
          </w:p>
        </w:tc>
      </w:tr>
      <w:tr w:rsidR="007C5FEA" w:rsidRPr="00D85725" w:rsidTr="00AE4B98">
        <w:tc>
          <w:tcPr>
            <w:tcW w:w="702" w:type="pct"/>
            <w:tcBorders>
              <w:top w:val="nil"/>
            </w:tcBorders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rs925489</w:t>
            </w:r>
          </w:p>
        </w:tc>
        <w:tc>
          <w:tcPr>
            <w:tcW w:w="843" w:type="pct"/>
            <w:tcBorders>
              <w:top w:val="nil"/>
            </w:tcBorders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Allele</w:t>
            </w:r>
          </w:p>
        </w:tc>
        <w:tc>
          <w:tcPr>
            <w:tcW w:w="626" w:type="pct"/>
            <w:tcBorders>
              <w:top w:val="nil"/>
            </w:tcBorders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656" w:type="pct"/>
            <w:tcBorders>
              <w:top w:val="nil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642" w:type="pct"/>
            <w:tcBorders>
              <w:top w:val="nil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457</w:t>
            </w:r>
          </w:p>
        </w:tc>
        <w:tc>
          <w:tcPr>
            <w:tcW w:w="1115" w:type="pct"/>
            <w:tcBorders>
              <w:top w:val="nil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1.00</w:t>
            </w:r>
          </w:p>
        </w:tc>
        <w:tc>
          <w:tcPr>
            <w:tcW w:w="416" w:type="pct"/>
            <w:tcBorders>
              <w:top w:val="nil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i/>
                <w:sz w:val="22"/>
                <w:szCs w:val="22"/>
              </w:rPr>
              <w:t>PTCSC2</w:t>
            </w:r>
          </w:p>
        </w:tc>
        <w:tc>
          <w:tcPr>
            <w:tcW w:w="843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65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42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115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1.29 (0.81-2.08)</w:t>
            </w:r>
          </w:p>
        </w:tc>
        <w:tc>
          <w:tcPr>
            <w:tcW w:w="41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eastAsia="Arial Unicode MS" w:hAnsi="Times New Roman" w:cs="Times New Roman"/>
                <w:sz w:val="22"/>
                <w:szCs w:val="22"/>
              </w:rPr>
              <w:t>0.287</w:t>
            </w: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Co-dominant</w:t>
            </w:r>
          </w:p>
        </w:tc>
        <w:tc>
          <w:tcPr>
            <w:tcW w:w="626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T/T</w:t>
            </w:r>
          </w:p>
        </w:tc>
        <w:tc>
          <w:tcPr>
            <w:tcW w:w="65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642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1115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1.00</w:t>
            </w:r>
          </w:p>
        </w:tc>
        <w:tc>
          <w:tcPr>
            <w:tcW w:w="41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C/T</w:t>
            </w:r>
          </w:p>
        </w:tc>
        <w:tc>
          <w:tcPr>
            <w:tcW w:w="65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42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115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1.40 (0.83-2.37)</w:t>
            </w:r>
          </w:p>
        </w:tc>
        <w:tc>
          <w:tcPr>
            <w:tcW w:w="41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0.209</w:t>
            </w: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C/C</w:t>
            </w:r>
          </w:p>
        </w:tc>
        <w:tc>
          <w:tcPr>
            <w:tcW w:w="65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42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15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Dominant</w:t>
            </w:r>
          </w:p>
        </w:tc>
        <w:tc>
          <w:tcPr>
            <w:tcW w:w="626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T/T</w:t>
            </w:r>
          </w:p>
        </w:tc>
        <w:tc>
          <w:tcPr>
            <w:tcW w:w="65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642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1115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1.00</w:t>
            </w:r>
          </w:p>
        </w:tc>
        <w:tc>
          <w:tcPr>
            <w:tcW w:w="41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C/T-C/C</w:t>
            </w:r>
          </w:p>
        </w:tc>
        <w:tc>
          <w:tcPr>
            <w:tcW w:w="65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42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115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1.35 (0.80-2.28)</w:t>
            </w:r>
          </w:p>
        </w:tc>
        <w:tc>
          <w:tcPr>
            <w:tcW w:w="41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0.257</w:t>
            </w: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Recessive</w:t>
            </w:r>
          </w:p>
        </w:tc>
        <w:tc>
          <w:tcPr>
            <w:tcW w:w="626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T/T-C/T</w:t>
            </w:r>
          </w:p>
        </w:tc>
        <w:tc>
          <w:tcPr>
            <w:tcW w:w="65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642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  <w:tc>
          <w:tcPr>
            <w:tcW w:w="1115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1.00</w:t>
            </w:r>
          </w:p>
        </w:tc>
        <w:tc>
          <w:tcPr>
            <w:tcW w:w="41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C/C</w:t>
            </w:r>
          </w:p>
        </w:tc>
        <w:tc>
          <w:tcPr>
            <w:tcW w:w="65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42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15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1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C5FEA" w:rsidRPr="00D85725" w:rsidTr="00AE4B98">
        <w:tc>
          <w:tcPr>
            <w:tcW w:w="702" w:type="pct"/>
            <w:tcBorders>
              <w:bottom w:val="single" w:sz="4" w:space="0" w:color="auto"/>
            </w:tcBorders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  <w:tcBorders>
              <w:bottom w:val="single" w:sz="4" w:space="0" w:color="auto"/>
            </w:tcBorders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Additive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/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/</w:t>
            </w:r>
          </w:p>
        </w:tc>
        <w:tc>
          <w:tcPr>
            <w:tcW w:w="1115" w:type="pct"/>
            <w:tcBorders>
              <w:bottom w:val="single" w:sz="4" w:space="0" w:color="auto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1.28 (0.77-2.12)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0.335</w:t>
            </w:r>
          </w:p>
        </w:tc>
      </w:tr>
      <w:tr w:rsidR="007C5FEA" w:rsidRPr="00D85725" w:rsidTr="00AE4B98">
        <w:tc>
          <w:tcPr>
            <w:tcW w:w="702" w:type="pct"/>
            <w:tcBorders>
              <w:top w:val="single" w:sz="4" w:space="0" w:color="auto"/>
              <w:bottom w:val="nil"/>
            </w:tcBorders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SNP</w:t>
            </w:r>
          </w:p>
        </w:tc>
        <w:tc>
          <w:tcPr>
            <w:tcW w:w="843" w:type="pct"/>
            <w:tcBorders>
              <w:top w:val="single" w:sz="4" w:space="0" w:color="auto"/>
              <w:bottom w:val="nil"/>
            </w:tcBorders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Model</w:t>
            </w:r>
          </w:p>
        </w:tc>
        <w:tc>
          <w:tcPr>
            <w:tcW w:w="626" w:type="pct"/>
            <w:tcBorders>
              <w:top w:val="single" w:sz="4" w:space="0" w:color="auto"/>
              <w:bottom w:val="nil"/>
            </w:tcBorders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Genotype</w:t>
            </w:r>
          </w:p>
        </w:tc>
        <w:tc>
          <w:tcPr>
            <w:tcW w:w="656" w:type="pct"/>
            <w:tcBorders>
              <w:top w:val="single" w:sz="4" w:space="0" w:color="auto"/>
              <w:bottom w:val="nil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Metastases</w:t>
            </w:r>
          </w:p>
        </w:tc>
        <w:tc>
          <w:tcPr>
            <w:tcW w:w="642" w:type="pct"/>
            <w:tcBorders>
              <w:top w:val="single" w:sz="4" w:space="0" w:color="auto"/>
              <w:bottom w:val="nil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Non-metastases</w:t>
            </w:r>
          </w:p>
        </w:tc>
        <w:tc>
          <w:tcPr>
            <w:tcW w:w="1115" w:type="pct"/>
            <w:tcBorders>
              <w:top w:val="single" w:sz="4" w:space="0" w:color="auto"/>
              <w:bottom w:val="nil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OR (</w:t>
            </w: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95% CI</w:t>
            </w: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)</w:t>
            </w:r>
          </w:p>
        </w:tc>
        <w:tc>
          <w:tcPr>
            <w:tcW w:w="416" w:type="pct"/>
            <w:tcBorders>
              <w:top w:val="single" w:sz="4" w:space="0" w:color="auto"/>
              <w:bottom w:val="nil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i/>
                <w:sz w:val="22"/>
                <w:szCs w:val="22"/>
              </w:rPr>
              <w:t>P</w:t>
            </w:r>
          </w:p>
        </w:tc>
      </w:tr>
      <w:tr w:rsidR="007C5FEA" w:rsidRPr="00D85725" w:rsidTr="00AE4B98">
        <w:tc>
          <w:tcPr>
            <w:tcW w:w="702" w:type="pct"/>
            <w:tcBorders>
              <w:top w:val="nil"/>
            </w:tcBorders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rs4919510</w:t>
            </w:r>
          </w:p>
        </w:tc>
        <w:tc>
          <w:tcPr>
            <w:tcW w:w="843" w:type="pct"/>
            <w:tcBorders>
              <w:top w:val="nil"/>
            </w:tcBorders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Allele</w:t>
            </w:r>
          </w:p>
        </w:tc>
        <w:tc>
          <w:tcPr>
            <w:tcW w:w="626" w:type="pct"/>
            <w:tcBorders>
              <w:top w:val="nil"/>
            </w:tcBorders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656" w:type="pct"/>
            <w:tcBorders>
              <w:top w:val="nil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42" w:type="pct"/>
            <w:tcBorders>
              <w:top w:val="nil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</w:p>
        </w:tc>
        <w:tc>
          <w:tcPr>
            <w:tcW w:w="1115" w:type="pct"/>
            <w:tcBorders>
              <w:top w:val="nil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1.00</w:t>
            </w:r>
          </w:p>
        </w:tc>
        <w:tc>
          <w:tcPr>
            <w:tcW w:w="416" w:type="pct"/>
            <w:tcBorders>
              <w:top w:val="nil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i/>
                <w:sz w:val="22"/>
                <w:szCs w:val="22"/>
              </w:rPr>
              <w:t>SEMA4G</w:t>
            </w:r>
          </w:p>
        </w:tc>
        <w:tc>
          <w:tcPr>
            <w:tcW w:w="843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65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642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115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0.99 (0.72-1.36)</w:t>
            </w:r>
          </w:p>
        </w:tc>
        <w:tc>
          <w:tcPr>
            <w:tcW w:w="41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0.940</w:t>
            </w: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Co-dominant</w:t>
            </w:r>
          </w:p>
        </w:tc>
        <w:tc>
          <w:tcPr>
            <w:tcW w:w="626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G/G</w:t>
            </w:r>
          </w:p>
        </w:tc>
        <w:tc>
          <w:tcPr>
            <w:tcW w:w="65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642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115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1.00</w:t>
            </w:r>
          </w:p>
        </w:tc>
        <w:tc>
          <w:tcPr>
            <w:tcW w:w="41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C/G</w:t>
            </w:r>
          </w:p>
        </w:tc>
        <w:tc>
          <w:tcPr>
            <w:tcW w:w="65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42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1115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1.02 (0.61-1.72)</w:t>
            </w:r>
          </w:p>
        </w:tc>
        <w:tc>
          <w:tcPr>
            <w:tcW w:w="41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0.929</w:t>
            </w: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C/C</w:t>
            </w:r>
          </w:p>
        </w:tc>
        <w:tc>
          <w:tcPr>
            <w:tcW w:w="65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642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15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1.01 (0.54-1.90)</w:t>
            </w:r>
          </w:p>
        </w:tc>
        <w:tc>
          <w:tcPr>
            <w:tcW w:w="41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0.976</w:t>
            </w: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Dominant</w:t>
            </w:r>
          </w:p>
        </w:tc>
        <w:tc>
          <w:tcPr>
            <w:tcW w:w="626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G/G</w:t>
            </w:r>
          </w:p>
        </w:tc>
        <w:tc>
          <w:tcPr>
            <w:tcW w:w="65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642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115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1.00</w:t>
            </w:r>
          </w:p>
        </w:tc>
        <w:tc>
          <w:tcPr>
            <w:tcW w:w="41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C/G-C/C</w:t>
            </w:r>
          </w:p>
        </w:tc>
        <w:tc>
          <w:tcPr>
            <w:tcW w:w="65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642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174</w:t>
            </w:r>
          </w:p>
        </w:tc>
        <w:tc>
          <w:tcPr>
            <w:tcW w:w="1115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1.02 (0.63-1.65)</w:t>
            </w:r>
          </w:p>
        </w:tc>
        <w:tc>
          <w:tcPr>
            <w:tcW w:w="41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0.938</w:t>
            </w: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Recessive</w:t>
            </w:r>
          </w:p>
        </w:tc>
        <w:tc>
          <w:tcPr>
            <w:tcW w:w="626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G/G-C/G</w:t>
            </w:r>
          </w:p>
        </w:tc>
        <w:tc>
          <w:tcPr>
            <w:tcW w:w="65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642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1115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1.00</w:t>
            </w:r>
          </w:p>
        </w:tc>
        <w:tc>
          <w:tcPr>
            <w:tcW w:w="41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5FEA" w:rsidRPr="00D85725" w:rsidTr="00AE4B98">
        <w:tc>
          <w:tcPr>
            <w:tcW w:w="702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" w:type="pct"/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C/C</w:t>
            </w:r>
          </w:p>
        </w:tc>
        <w:tc>
          <w:tcPr>
            <w:tcW w:w="65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642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15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1.00 (0.57-1.73)</w:t>
            </w:r>
          </w:p>
        </w:tc>
        <w:tc>
          <w:tcPr>
            <w:tcW w:w="416" w:type="pct"/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0.988</w:t>
            </w:r>
          </w:p>
        </w:tc>
      </w:tr>
      <w:tr w:rsidR="007C5FEA" w:rsidRPr="00D85725" w:rsidTr="00AE4B98">
        <w:tc>
          <w:tcPr>
            <w:tcW w:w="702" w:type="pct"/>
            <w:tcBorders>
              <w:bottom w:val="single" w:sz="12" w:space="0" w:color="auto"/>
            </w:tcBorders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  <w:tcBorders>
              <w:bottom w:val="single" w:sz="12" w:space="0" w:color="auto"/>
            </w:tcBorders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Additive</w:t>
            </w:r>
          </w:p>
        </w:tc>
        <w:tc>
          <w:tcPr>
            <w:tcW w:w="626" w:type="pct"/>
            <w:tcBorders>
              <w:bottom w:val="single" w:sz="12" w:space="0" w:color="auto"/>
            </w:tcBorders>
          </w:tcPr>
          <w:p w:rsidR="007C5FEA" w:rsidRPr="00D85725" w:rsidRDefault="007C5FEA" w:rsidP="00136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656" w:type="pct"/>
            <w:tcBorders>
              <w:bottom w:val="single" w:sz="12" w:space="0" w:color="auto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/</w:t>
            </w:r>
          </w:p>
        </w:tc>
        <w:tc>
          <w:tcPr>
            <w:tcW w:w="642" w:type="pct"/>
            <w:tcBorders>
              <w:bottom w:val="single" w:sz="12" w:space="0" w:color="auto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 w:hint="eastAsia"/>
                <w:sz w:val="22"/>
                <w:szCs w:val="22"/>
              </w:rPr>
              <w:t>/</w:t>
            </w:r>
          </w:p>
        </w:tc>
        <w:tc>
          <w:tcPr>
            <w:tcW w:w="1115" w:type="pct"/>
            <w:tcBorders>
              <w:bottom w:val="single" w:sz="12" w:space="0" w:color="auto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1.01 (0.74-1.38)</w:t>
            </w:r>
          </w:p>
        </w:tc>
        <w:tc>
          <w:tcPr>
            <w:tcW w:w="416" w:type="pct"/>
            <w:tcBorders>
              <w:bottom w:val="single" w:sz="12" w:space="0" w:color="auto"/>
            </w:tcBorders>
          </w:tcPr>
          <w:p w:rsidR="007C5FEA" w:rsidRPr="00D85725" w:rsidRDefault="007C5FEA" w:rsidP="00136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725">
              <w:rPr>
                <w:rFonts w:ascii="Times New Roman" w:hAnsi="Times New Roman" w:cs="Times New Roman"/>
                <w:sz w:val="22"/>
                <w:szCs w:val="22"/>
              </w:rPr>
              <w:t>0.967</w:t>
            </w:r>
          </w:p>
        </w:tc>
      </w:tr>
    </w:tbl>
    <w:p w:rsidR="00BF4265" w:rsidRPr="00D85725" w:rsidRDefault="00BF4265" w:rsidP="00BF4265">
      <w:pPr>
        <w:rPr>
          <w:rFonts w:ascii="Times New Roman" w:hAnsi="Times New Roman" w:cs="Times New Roman"/>
          <w:sz w:val="22"/>
        </w:rPr>
      </w:pPr>
      <w:r w:rsidRPr="00D85725">
        <w:rPr>
          <w:rFonts w:ascii="Times New Roman" w:hAnsi="Times New Roman" w:cs="Times New Roman" w:hint="eastAsia"/>
          <w:sz w:val="22"/>
        </w:rPr>
        <w:t>SNP:</w:t>
      </w:r>
      <w:r w:rsidRPr="00D85725">
        <w:rPr>
          <w:rFonts w:ascii="Times New Roman" w:hAnsi="Times New Roman" w:cs="Times New Roman"/>
          <w:sz w:val="22"/>
        </w:rPr>
        <w:t xml:space="preserve"> single nucleotide polymorphism; OR: odds ratio; CI: confidence interval.</w:t>
      </w:r>
    </w:p>
    <w:p w:rsidR="00BF4265" w:rsidRPr="00D85725" w:rsidRDefault="00BF4265" w:rsidP="00BF4265">
      <w:pPr>
        <w:rPr>
          <w:rFonts w:ascii="Times New Roman" w:hAnsi="Times New Roman" w:cs="Times New Roman"/>
          <w:sz w:val="22"/>
        </w:rPr>
      </w:pPr>
      <w:r w:rsidRPr="00D85725">
        <w:rPr>
          <w:rFonts w:ascii="Times New Roman" w:hAnsi="Times New Roman" w:cs="Times New Roman"/>
          <w:i/>
          <w:sz w:val="22"/>
        </w:rPr>
        <w:t>P</w:t>
      </w:r>
      <w:r w:rsidRPr="00D85725">
        <w:rPr>
          <w:rFonts w:ascii="Times New Roman" w:hAnsi="Times New Roman" w:cs="Times New Roman"/>
          <w:sz w:val="22"/>
        </w:rPr>
        <w:t xml:space="preserve"> values were calculated by logistic regression analysis </w:t>
      </w:r>
      <w:r w:rsidR="007712EB" w:rsidRPr="00D85725">
        <w:rPr>
          <w:rFonts w:ascii="Times New Roman" w:hAnsi="Times New Roman" w:cs="Times New Roman"/>
          <w:sz w:val="22"/>
        </w:rPr>
        <w:t xml:space="preserve">with </w:t>
      </w:r>
      <w:r w:rsidRPr="00D85725">
        <w:rPr>
          <w:rFonts w:ascii="Times New Roman" w:hAnsi="Times New Roman" w:cs="Times New Roman"/>
          <w:sz w:val="22"/>
        </w:rPr>
        <w:t>adjusted.</w:t>
      </w:r>
    </w:p>
    <w:sectPr w:rsidR="00BF4265" w:rsidRPr="00D85725" w:rsidSect="00BF42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749" w:rsidRDefault="00765749" w:rsidP="00BF4265">
      <w:r>
        <w:separator/>
      </w:r>
    </w:p>
  </w:endnote>
  <w:endnote w:type="continuationSeparator" w:id="0">
    <w:p w:rsidR="00765749" w:rsidRDefault="00765749" w:rsidP="00BF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749" w:rsidRDefault="00765749" w:rsidP="00BF4265">
      <w:r>
        <w:separator/>
      </w:r>
    </w:p>
  </w:footnote>
  <w:footnote w:type="continuationSeparator" w:id="0">
    <w:p w:rsidR="00765749" w:rsidRDefault="00765749" w:rsidP="00BF4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99"/>
    <w:rsid w:val="00000B58"/>
    <w:rsid w:val="0000637A"/>
    <w:rsid w:val="00017BFA"/>
    <w:rsid w:val="000209D4"/>
    <w:rsid w:val="0002236C"/>
    <w:rsid w:val="0002476E"/>
    <w:rsid w:val="00030212"/>
    <w:rsid w:val="000376B0"/>
    <w:rsid w:val="00045535"/>
    <w:rsid w:val="000535FD"/>
    <w:rsid w:val="0007097F"/>
    <w:rsid w:val="00076D7D"/>
    <w:rsid w:val="0007708B"/>
    <w:rsid w:val="0008029E"/>
    <w:rsid w:val="00086A30"/>
    <w:rsid w:val="000928BC"/>
    <w:rsid w:val="00093EFF"/>
    <w:rsid w:val="00094A49"/>
    <w:rsid w:val="00095C5B"/>
    <w:rsid w:val="0009618A"/>
    <w:rsid w:val="000971FF"/>
    <w:rsid w:val="000A2FAA"/>
    <w:rsid w:val="000A31AD"/>
    <w:rsid w:val="000A5A15"/>
    <w:rsid w:val="000A7EE8"/>
    <w:rsid w:val="000B5D34"/>
    <w:rsid w:val="000B6156"/>
    <w:rsid w:val="000B73A7"/>
    <w:rsid w:val="000C0DF4"/>
    <w:rsid w:val="000C54CA"/>
    <w:rsid w:val="000C574A"/>
    <w:rsid w:val="000D4404"/>
    <w:rsid w:val="000D6DF1"/>
    <w:rsid w:val="000D7BF9"/>
    <w:rsid w:val="000E380A"/>
    <w:rsid w:val="000E5DFE"/>
    <w:rsid w:val="000E5E82"/>
    <w:rsid w:val="000E67EF"/>
    <w:rsid w:val="000F0A62"/>
    <w:rsid w:val="000F1811"/>
    <w:rsid w:val="000F188A"/>
    <w:rsid w:val="00100850"/>
    <w:rsid w:val="00104B1D"/>
    <w:rsid w:val="001232C5"/>
    <w:rsid w:val="001314D6"/>
    <w:rsid w:val="0013332E"/>
    <w:rsid w:val="00133DDA"/>
    <w:rsid w:val="00136B55"/>
    <w:rsid w:val="0014161C"/>
    <w:rsid w:val="00141CCC"/>
    <w:rsid w:val="00142A0C"/>
    <w:rsid w:val="00151968"/>
    <w:rsid w:val="001617E4"/>
    <w:rsid w:val="0016215E"/>
    <w:rsid w:val="0017320A"/>
    <w:rsid w:val="0017385A"/>
    <w:rsid w:val="00181442"/>
    <w:rsid w:val="00181FB0"/>
    <w:rsid w:val="00183FE7"/>
    <w:rsid w:val="00192D28"/>
    <w:rsid w:val="001A196D"/>
    <w:rsid w:val="001A5ACB"/>
    <w:rsid w:val="001A6630"/>
    <w:rsid w:val="001B4C72"/>
    <w:rsid w:val="001D1881"/>
    <w:rsid w:val="001D2AA2"/>
    <w:rsid w:val="001E4F23"/>
    <w:rsid w:val="001E6FE3"/>
    <w:rsid w:val="001E7C93"/>
    <w:rsid w:val="001F0B44"/>
    <w:rsid w:val="001F4454"/>
    <w:rsid w:val="001F4C47"/>
    <w:rsid w:val="001F7E1E"/>
    <w:rsid w:val="00211C1E"/>
    <w:rsid w:val="00216C69"/>
    <w:rsid w:val="002212F2"/>
    <w:rsid w:val="00224F16"/>
    <w:rsid w:val="00225242"/>
    <w:rsid w:val="00245F1E"/>
    <w:rsid w:val="00246047"/>
    <w:rsid w:val="00246446"/>
    <w:rsid w:val="002469FA"/>
    <w:rsid w:val="0025396B"/>
    <w:rsid w:val="00255F95"/>
    <w:rsid w:val="00266279"/>
    <w:rsid w:val="00277257"/>
    <w:rsid w:val="00277ED0"/>
    <w:rsid w:val="002810D2"/>
    <w:rsid w:val="00282496"/>
    <w:rsid w:val="002827F6"/>
    <w:rsid w:val="00282DA3"/>
    <w:rsid w:val="0028749A"/>
    <w:rsid w:val="00292237"/>
    <w:rsid w:val="002927A6"/>
    <w:rsid w:val="002A0DD3"/>
    <w:rsid w:val="002B592F"/>
    <w:rsid w:val="002C0A4A"/>
    <w:rsid w:val="002C3F80"/>
    <w:rsid w:val="002C60BA"/>
    <w:rsid w:val="002D0BC4"/>
    <w:rsid w:val="002D50BF"/>
    <w:rsid w:val="002E04EB"/>
    <w:rsid w:val="002E3B0F"/>
    <w:rsid w:val="002E4999"/>
    <w:rsid w:val="002E65CC"/>
    <w:rsid w:val="002E7107"/>
    <w:rsid w:val="002F34CF"/>
    <w:rsid w:val="002F5A81"/>
    <w:rsid w:val="002F7AEB"/>
    <w:rsid w:val="002F7E1C"/>
    <w:rsid w:val="00301F2F"/>
    <w:rsid w:val="00303CA0"/>
    <w:rsid w:val="003067D3"/>
    <w:rsid w:val="00312A13"/>
    <w:rsid w:val="003147CB"/>
    <w:rsid w:val="00314D79"/>
    <w:rsid w:val="00315C71"/>
    <w:rsid w:val="00317A80"/>
    <w:rsid w:val="00321278"/>
    <w:rsid w:val="003236BF"/>
    <w:rsid w:val="00331F22"/>
    <w:rsid w:val="0033200F"/>
    <w:rsid w:val="00332A83"/>
    <w:rsid w:val="00334AF8"/>
    <w:rsid w:val="00337C09"/>
    <w:rsid w:val="00342C78"/>
    <w:rsid w:val="003447D9"/>
    <w:rsid w:val="00344CA2"/>
    <w:rsid w:val="00344CA8"/>
    <w:rsid w:val="00347B55"/>
    <w:rsid w:val="003640D6"/>
    <w:rsid w:val="00365800"/>
    <w:rsid w:val="00370BB6"/>
    <w:rsid w:val="00372A26"/>
    <w:rsid w:val="00372ACF"/>
    <w:rsid w:val="00373742"/>
    <w:rsid w:val="00373EBD"/>
    <w:rsid w:val="00373FF3"/>
    <w:rsid w:val="003752E8"/>
    <w:rsid w:val="003754AE"/>
    <w:rsid w:val="00377DB5"/>
    <w:rsid w:val="0038674F"/>
    <w:rsid w:val="00390535"/>
    <w:rsid w:val="00394E24"/>
    <w:rsid w:val="003A3730"/>
    <w:rsid w:val="003A5F65"/>
    <w:rsid w:val="003B04FD"/>
    <w:rsid w:val="003B14F1"/>
    <w:rsid w:val="003B7AFF"/>
    <w:rsid w:val="003C0676"/>
    <w:rsid w:val="003C3C29"/>
    <w:rsid w:val="003D4394"/>
    <w:rsid w:val="003D76DA"/>
    <w:rsid w:val="003E02EF"/>
    <w:rsid w:val="003E05C6"/>
    <w:rsid w:val="003E1BB9"/>
    <w:rsid w:val="003E21B9"/>
    <w:rsid w:val="003E2286"/>
    <w:rsid w:val="003E2326"/>
    <w:rsid w:val="003F0C29"/>
    <w:rsid w:val="003F24D2"/>
    <w:rsid w:val="003F3262"/>
    <w:rsid w:val="003F72DA"/>
    <w:rsid w:val="003F7585"/>
    <w:rsid w:val="003F7EE0"/>
    <w:rsid w:val="0041046E"/>
    <w:rsid w:val="00410E3B"/>
    <w:rsid w:val="00427952"/>
    <w:rsid w:val="00432066"/>
    <w:rsid w:val="00432F30"/>
    <w:rsid w:val="0043772F"/>
    <w:rsid w:val="00452114"/>
    <w:rsid w:val="0046151F"/>
    <w:rsid w:val="004668C3"/>
    <w:rsid w:val="004764D9"/>
    <w:rsid w:val="00476C5F"/>
    <w:rsid w:val="00482CFC"/>
    <w:rsid w:val="00485B90"/>
    <w:rsid w:val="004931C4"/>
    <w:rsid w:val="004A0E61"/>
    <w:rsid w:val="004A4009"/>
    <w:rsid w:val="004A76D6"/>
    <w:rsid w:val="004B0699"/>
    <w:rsid w:val="004B3442"/>
    <w:rsid w:val="004B53A9"/>
    <w:rsid w:val="004D3AE3"/>
    <w:rsid w:val="004D3B2E"/>
    <w:rsid w:val="004D5AE6"/>
    <w:rsid w:val="004E082C"/>
    <w:rsid w:val="004E0E47"/>
    <w:rsid w:val="004E17B8"/>
    <w:rsid w:val="004E57BD"/>
    <w:rsid w:val="004F3E33"/>
    <w:rsid w:val="004F3EE1"/>
    <w:rsid w:val="004F3EF9"/>
    <w:rsid w:val="004F4B43"/>
    <w:rsid w:val="004F552A"/>
    <w:rsid w:val="00500C4E"/>
    <w:rsid w:val="00511148"/>
    <w:rsid w:val="00511FFE"/>
    <w:rsid w:val="00513A41"/>
    <w:rsid w:val="005144FB"/>
    <w:rsid w:val="00516588"/>
    <w:rsid w:val="00516745"/>
    <w:rsid w:val="00525A4F"/>
    <w:rsid w:val="0052696D"/>
    <w:rsid w:val="00527A87"/>
    <w:rsid w:val="0053166D"/>
    <w:rsid w:val="00532B11"/>
    <w:rsid w:val="00532FFC"/>
    <w:rsid w:val="0053329F"/>
    <w:rsid w:val="0053381C"/>
    <w:rsid w:val="00533F3D"/>
    <w:rsid w:val="00534129"/>
    <w:rsid w:val="0054043E"/>
    <w:rsid w:val="00540882"/>
    <w:rsid w:val="005434DE"/>
    <w:rsid w:val="00544089"/>
    <w:rsid w:val="005509E0"/>
    <w:rsid w:val="00553890"/>
    <w:rsid w:val="0055768B"/>
    <w:rsid w:val="005602BF"/>
    <w:rsid w:val="00566F96"/>
    <w:rsid w:val="0057114B"/>
    <w:rsid w:val="005721D9"/>
    <w:rsid w:val="00591663"/>
    <w:rsid w:val="00591691"/>
    <w:rsid w:val="005919AA"/>
    <w:rsid w:val="005A00BB"/>
    <w:rsid w:val="005A0B0A"/>
    <w:rsid w:val="005B022F"/>
    <w:rsid w:val="005B5577"/>
    <w:rsid w:val="005B5AEC"/>
    <w:rsid w:val="005B79DE"/>
    <w:rsid w:val="005C0866"/>
    <w:rsid w:val="005C0C8A"/>
    <w:rsid w:val="005C69E0"/>
    <w:rsid w:val="005C6E8E"/>
    <w:rsid w:val="005D6459"/>
    <w:rsid w:val="00602216"/>
    <w:rsid w:val="00602255"/>
    <w:rsid w:val="006023FE"/>
    <w:rsid w:val="00621C73"/>
    <w:rsid w:val="006243F2"/>
    <w:rsid w:val="006301B8"/>
    <w:rsid w:val="006309B7"/>
    <w:rsid w:val="00647468"/>
    <w:rsid w:val="00647E59"/>
    <w:rsid w:val="00651C13"/>
    <w:rsid w:val="00652CED"/>
    <w:rsid w:val="006635BD"/>
    <w:rsid w:val="00665CE8"/>
    <w:rsid w:val="00665EEF"/>
    <w:rsid w:val="0067255D"/>
    <w:rsid w:val="00675B26"/>
    <w:rsid w:val="00680958"/>
    <w:rsid w:val="00683CB4"/>
    <w:rsid w:val="00687512"/>
    <w:rsid w:val="006875E6"/>
    <w:rsid w:val="0069379B"/>
    <w:rsid w:val="006A4CE3"/>
    <w:rsid w:val="006A7783"/>
    <w:rsid w:val="006A7E66"/>
    <w:rsid w:val="006B1207"/>
    <w:rsid w:val="006B1D46"/>
    <w:rsid w:val="006B64FC"/>
    <w:rsid w:val="006C1CD4"/>
    <w:rsid w:val="006C2D52"/>
    <w:rsid w:val="006C3176"/>
    <w:rsid w:val="006D0C2E"/>
    <w:rsid w:val="006D1B46"/>
    <w:rsid w:val="006D77F1"/>
    <w:rsid w:val="006E07CA"/>
    <w:rsid w:val="006E0D5B"/>
    <w:rsid w:val="006E4711"/>
    <w:rsid w:val="006F28F6"/>
    <w:rsid w:val="006F2FAF"/>
    <w:rsid w:val="006F669F"/>
    <w:rsid w:val="00700445"/>
    <w:rsid w:val="0070691E"/>
    <w:rsid w:val="00710094"/>
    <w:rsid w:val="007115BD"/>
    <w:rsid w:val="00711A86"/>
    <w:rsid w:val="00723B3F"/>
    <w:rsid w:val="00732A06"/>
    <w:rsid w:val="00734F4D"/>
    <w:rsid w:val="00750036"/>
    <w:rsid w:val="00752BEC"/>
    <w:rsid w:val="00752F81"/>
    <w:rsid w:val="0075303B"/>
    <w:rsid w:val="00755F21"/>
    <w:rsid w:val="00760226"/>
    <w:rsid w:val="00762104"/>
    <w:rsid w:val="00762C4B"/>
    <w:rsid w:val="00763908"/>
    <w:rsid w:val="00765749"/>
    <w:rsid w:val="00766DD0"/>
    <w:rsid w:val="007712EB"/>
    <w:rsid w:val="00780FE4"/>
    <w:rsid w:val="00781142"/>
    <w:rsid w:val="00783079"/>
    <w:rsid w:val="00783F46"/>
    <w:rsid w:val="00790B3B"/>
    <w:rsid w:val="00791A60"/>
    <w:rsid w:val="00791F28"/>
    <w:rsid w:val="007951A2"/>
    <w:rsid w:val="007A370F"/>
    <w:rsid w:val="007A5A5D"/>
    <w:rsid w:val="007A6484"/>
    <w:rsid w:val="007B0E01"/>
    <w:rsid w:val="007B5BC0"/>
    <w:rsid w:val="007C0C58"/>
    <w:rsid w:val="007C0CA9"/>
    <w:rsid w:val="007C519E"/>
    <w:rsid w:val="007C5FEA"/>
    <w:rsid w:val="007C7C44"/>
    <w:rsid w:val="007D5517"/>
    <w:rsid w:val="007E1BD2"/>
    <w:rsid w:val="007E23CE"/>
    <w:rsid w:val="007F0A22"/>
    <w:rsid w:val="00801F74"/>
    <w:rsid w:val="00802C9E"/>
    <w:rsid w:val="00812880"/>
    <w:rsid w:val="00812901"/>
    <w:rsid w:val="00813F8C"/>
    <w:rsid w:val="00814763"/>
    <w:rsid w:val="008305AA"/>
    <w:rsid w:val="008307B5"/>
    <w:rsid w:val="00830DD4"/>
    <w:rsid w:val="00831A18"/>
    <w:rsid w:val="008461E8"/>
    <w:rsid w:val="00846216"/>
    <w:rsid w:val="008525BC"/>
    <w:rsid w:val="00860446"/>
    <w:rsid w:val="00871A3B"/>
    <w:rsid w:val="00874626"/>
    <w:rsid w:val="008753C6"/>
    <w:rsid w:val="00875DF7"/>
    <w:rsid w:val="0088005E"/>
    <w:rsid w:val="00885484"/>
    <w:rsid w:val="0089343F"/>
    <w:rsid w:val="00897A32"/>
    <w:rsid w:val="008B148F"/>
    <w:rsid w:val="008B553E"/>
    <w:rsid w:val="008B73F9"/>
    <w:rsid w:val="008B7D76"/>
    <w:rsid w:val="008C2B46"/>
    <w:rsid w:val="008C4DB0"/>
    <w:rsid w:val="008D074D"/>
    <w:rsid w:val="008D7620"/>
    <w:rsid w:val="008E188B"/>
    <w:rsid w:val="008E24CB"/>
    <w:rsid w:val="008F068F"/>
    <w:rsid w:val="008F5C73"/>
    <w:rsid w:val="00900340"/>
    <w:rsid w:val="00902D53"/>
    <w:rsid w:val="00906164"/>
    <w:rsid w:val="009078D2"/>
    <w:rsid w:val="00912E3C"/>
    <w:rsid w:val="00921F5F"/>
    <w:rsid w:val="00931480"/>
    <w:rsid w:val="00933174"/>
    <w:rsid w:val="00940E3A"/>
    <w:rsid w:val="0094608E"/>
    <w:rsid w:val="00953294"/>
    <w:rsid w:val="009542FC"/>
    <w:rsid w:val="00964A90"/>
    <w:rsid w:val="00967956"/>
    <w:rsid w:val="00977520"/>
    <w:rsid w:val="009829FC"/>
    <w:rsid w:val="009914B6"/>
    <w:rsid w:val="00991983"/>
    <w:rsid w:val="00991C21"/>
    <w:rsid w:val="0099661B"/>
    <w:rsid w:val="009A3704"/>
    <w:rsid w:val="009A4E25"/>
    <w:rsid w:val="009A6486"/>
    <w:rsid w:val="009B3CE0"/>
    <w:rsid w:val="009C3DE4"/>
    <w:rsid w:val="009C6C82"/>
    <w:rsid w:val="009C705C"/>
    <w:rsid w:val="009C758B"/>
    <w:rsid w:val="009D11DB"/>
    <w:rsid w:val="009D1DCA"/>
    <w:rsid w:val="009D3177"/>
    <w:rsid w:val="009D32AE"/>
    <w:rsid w:val="009D3AD0"/>
    <w:rsid w:val="009D7ED0"/>
    <w:rsid w:val="009E2192"/>
    <w:rsid w:val="009E299D"/>
    <w:rsid w:val="009F33BC"/>
    <w:rsid w:val="009F75D8"/>
    <w:rsid w:val="00A01E34"/>
    <w:rsid w:val="00A02A47"/>
    <w:rsid w:val="00A046DF"/>
    <w:rsid w:val="00A11C82"/>
    <w:rsid w:val="00A133B0"/>
    <w:rsid w:val="00A13DCF"/>
    <w:rsid w:val="00A14D28"/>
    <w:rsid w:val="00A25586"/>
    <w:rsid w:val="00A26BC9"/>
    <w:rsid w:val="00A306CA"/>
    <w:rsid w:val="00A3149A"/>
    <w:rsid w:val="00A336E1"/>
    <w:rsid w:val="00A37334"/>
    <w:rsid w:val="00A403DB"/>
    <w:rsid w:val="00A4094D"/>
    <w:rsid w:val="00A40D35"/>
    <w:rsid w:val="00A448A9"/>
    <w:rsid w:val="00A45085"/>
    <w:rsid w:val="00A453F1"/>
    <w:rsid w:val="00A465CE"/>
    <w:rsid w:val="00A53DE3"/>
    <w:rsid w:val="00A54EBA"/>
    <w:rsid w:val="00A570F5"/>
    <w:rsid w:val="00A60385"/>
    <w:rsid w:val="00A607B7"/>
    <w:rsid w:val="00A61936"/>
    <w:rsid w:val="00A7154F"/>
    <w:rsid w:val="00A749E2"/>
    <w:rsid w:val="00A938B0"/>
    <w:rsid w:val="00A94D27"/>
    <w:rsid w:val="00AA0935"/>
    <w:rsid w:val="00AA31CA"/>
    <w:rsid w:val="00AA6D0A"/>
    <w:rsid w:val="00AB3CCD"/>
    <w:rsid w:val="00AB4A3A"/>
    <w:rsid w:val="00AB673F"/>
    <w:rsid w:val="00AC126D"/>
    <w:rsid w:val="00AC264A"/>
    <w:rsid w:val="00AE1BA0"/>
    <w:rsid w:val="00AE4B98"/>
    <w:rsid w:val="00AE5A1F"/>
    <w:rsid w:val="00AE680B"/>
    <w:rsid w:val="00AE6EE2"/>
    <w:rsid w:val="00AF2E6B"/>
    <w:rsid w:val="00AF595E"/>
    <w:rsid w:val="00B01D13"/>
    <w:rsid w:val="00B01ECD"/>
    <w:rsid w:val="00B139B9"/>
    <w:rsid w:val="00B16E29"/>
    <w:rsid w:val="00B17370"/>
    <w:rsid w:val="00B23A36"/>
    <w:rsid w:val="00B24EFA"/>
    <w:rsid w:val="00B31503"/>
    <w:rsid w:val="00B3270D"/>
    <w:rsid w:val="00B3721D"/>
    <w:rsid w:val="00B376D6"/>
    <w:rsid w:val="00B5169D"/>
    <w:rsid w:val="00B518A9"/>
    <w:rsid w:val="00B54130"/>
    <w:rsid w:val="00B54227"/>
    <w:rsid w:val="00B54B43"/>
    <w:rsid w:val="00B54CE5"/>
    <w:rsid w:val="00B55536"/>
    <w:rsid w:val="00B64205"/>
    <w:rsid w:val="00B726ED"/>
    <w:rsid w:val="00B73DDB"/>
    <w:rsid w:val="00B83774"/>
    <w:rsid w:val="00B85E42"/>
    <w:rsid w:val="00B87DAE"/>
    <w:rsid w:val="00B910ED"/>
    <w:rsid w:val="00B93054"/>
    <w:rsid w:val="00B95BCF"/>
    <w:rsid w:val="00BA57D7"/>
    <w:rsid w:val="00BA5C19"/>
    <w:rsid w:val="00BA614B"/>
    <w:rsid w:val="00BB5B83"/>
    <w:rsid w:val="00BB784D"/>
    <w:rsid w:val="00BC0A11"/>
    <w:rsid w:val="00BC1546"/>
    <w:rsid w:val="00BC252E"/>
    <w:rsid w:val="00BD1027"/>
    <w:rsid w:val="00BD3797"/>
    <w:rsid w:val="00BD3C77"/>
    <w:rsid w:val="00BE0E2C"/>
    <w:rsid w:val="00BE1A0B"/>
    <w:rsid w:val="00BE1AC2"/>
    <w:rsid w:val="00BE38D4"/>
    <w:rsid w:val="00BE50F4"/>
    <w:rsid w:val="00BE7D24"/>
    <w:rsid w:val="00BF14F5"/>
    <w:rsid w:val="00BF4265"/>
    <w:rsid w:val="00BF5B21"/>
    <w:rsid w:val="00C01987"/>
    <w:rsid w:val="00C05348"/>
    <w:rsid w:val="00C07269"/>
    <w:rsid w:val="00C213A8"/>
    <w:rsid w:val="00C22BCD"/>
    <w:rsid w:val="00C22E26"/>
    <w:rsid w:val="00C238AA"/>
    <w:rsid w:val="00C260CD"/>
    <w:rsid w:val="00C26805"/>
    <w:rsid w:val="00C27898"/>
    <w:rsid w:val="00C34E0A"/>
    <w:rsid w:val="00C35FCA"/>
    <w:rsid w:val="00C45424"/>
    <w:rsid w:val="00C56A0F"/>
    <w:rsid w:val="00C63A80"/>
    <w:rsid w:val="00C67140"/>
    <w:rsid w:val="00C733D0"/>
    <w:rsid w:val="00C75873"/>
    <w:rsid w:val="00C8068A"/>
    <w:rsid w:val="00C862AA"/>
    <w:rsid w:val="00C86ABC"/>
    <w:rsid w:val="00CA004E"/>
    <w:rsid w:val="00CA33E5"/>
    <w:rsid w:val="00CA56DF"/>
    <w:rsid w:val="00CA5942"/>
    <w:rsid w:val="00CB0A8B"/>
    <w:rsid w:val="00CB2454"/>
    <w:rsid w:val="00CB57FA"/>
    <w:rsid w:val="00CB6905"/>
    <w:rsid w:val="00CC3C12"/>
    <w:rsid w:val="00CD36C8"/>
    <w:rsid w:val="00CD5A75"/>
    <w:rsid w:val="00CE0CF4"/>
    <w:rsid w:val="00CE1CCB"/>
    <w:rsid w:val="00CE4D61"/>
    <w:rsid w:val="00CE67D5"/>
    <w:rsid w:val="00CF2F8E"/>
    <w:rsid w:val="00CF362C"/>
    <w:rsid w:val="00CF556F"/>
    <w:rsid w:val="00D00EC4"/>
    <w:rsid w:val="00D07CDD"/>
    <w:rsid w:val="00D11265"/>
    <w:rsid w:val="00D14BB9"/>
    <w:rsid w:val="00D30C41"/>
    <w:rsid w:val="00D420D3"/>
    <w:rsid w:val="00D46103"/>
    <w:rsid w:val="00D57A34"/>
    <w:rsid w:val="00D614EB"/>
    <w:rsid w:val="00D63B5D"/>
    <w:rsid w:val="00D6444D"/>
    <w:rsid w:val="00D71A0F"/>
    <w:rsid w:val="00D7580D"/>
    <w:rsid w:val="00D7725F"/>
    <w:rsid w:val="00D811CC"/>
    <w:rsid w:val="00D8139A"/>
    <w:rsid w:val="00D81857"/>
    <w:rsid w:val="00D85725"/>
    <w:rsid w:val="00D918C8"/>
    <w:rsid w:val="00D91D0E"/>
    <w:rsid w:val="00D94DA6"/>
    <w:rsid w:val="00D95586"/>
    <w:rsid w:val="00DA210B"/>
    <w:rsid w:val="00DB1994"/>
    <w:rsid w:val="00DB1B08"/>
    <w:rsid w:val="00DB6CEB"/>
    <w:rsid w:val="00DC39D0"/>
    <w:rsid w:val="00DC7339"/>
    <w:rsid w:val="00DD4D10"/>
    <w:rsid w:val="00DF2366"/>
    <w:rsid w:val="00DF5547"/>
    <w:rsid w:val="00DF7231"/>
    <w:rsid w:val="00DF7891"/>
    <w:rsid w:val="00E07821"/>
    <w:rsid w:val="00E131B3"/>
    <w:rsid w:val="00E174B1"/>
    <w:rsid w:val="00E227D8"/>
    <w:rsid w:val="00E2404B"/>
    <w:rsid w:val="00E254AA"/>
    <w:rsid w:val="00E262AA"/>
    <w:rsid w:val="00E31D11"/>
    <w:rsid w:val="00E32F17"/>
    <w:rsid w:val="00E34254"/>
    <w:rsid w:val="00E3702B"/>
    <w:rsid w:val="00E5320F"/>
    <w:rsid w:val="00E549FD"/>
    <w:rsid w:val="00E60B7B"/>
    <w:rsid w:val="00E631FC"/>
    <w:rsid w:val="00E67571"/>
    <w:rsid w:val="00E77311"/>
    <w:rsid w:val="00E82EFD"/>
    <w:rsid w:val="00E86359"/>
    <w:rsid w:val="00E91B99"/>
    <w:rsid w:val="00E942B1"/>
    <w:rsid w:val="00E9750A"/>
    <w:rsid w:val="00EA06DF"/>
    <w:rsid w:val="00EC119E"/>
    <w:rsid w:val="00EC2FCD"/>
    <w:rsid w:val="00EC3904"/>
    <w:rsid w:val="00EC7383"/>
    <w:rsid w:val="00ED0A6F"/>
    <w:rsid w:val="00ED2962"/>
    <w:rsid w:val="00ED2CBE"/>
    <w:rsid w:val="00ED642E"/>
    <w:rsid w:val="00ED7958"/>
    <w:rsid w:val="00EE3F6A"/>
    <w:rsid w:val="00EE4434"/>
    <w:rsid w:val="00EF3309"/>
    <w:rsid w:val="00EF3AE9"/>
    <w:rsid w:val="00EF3D07"/>
    <w:rsid w:val="00EF3E00"/>
    <w:rsid w:val="00EF5252"/>
    <w:rsid w:val="00EF6E59"/>
    <w:rsid w:val="00F0182F"/>
    <w:rsid w:val="00F03044"/>
    <w:rsid w:val="00F10776"/>
    <w:rsid w:val="00F204B5"/>
    <w:rsid w:val="00F257FF"/>
    <w:rsid w:val="00F32542"/>
    <w:rsid w:val="00F4190E"/>
    <w:rsid w:val="00F50BE3"/>
    <w:rsid w:val="00F520D2"/>
    <w:rsid w:val="00F579F9"/>
    <w:rsid w:val="00F61A22"/>
    <w:rsid w:val="00F65B5F"/>
    <w:rsid w:val="00F72F52"/>
    <w:rsid w:val="00F9238F"/>
    <w:rsid w:val="00F94120"/>
    <w:rsid w:val="00F9416F"/>
    <w:rsid w:val="00FC00BC"/>
    <w:rsid w:val="00FC1849"/>
    <w:rsid w:val="00FC49FC"/>
    <w:rsid w:val="00FC629C"/>
    <w:rsid w:val="00FD1B85"/>
    <w:rsid w:val="00FD2141"/>
    <w:rsid w:val="00FD38B2"/>
    <w:rsid w:val="00FE44EE"/>
    <w:rsid w:val="00FE5A16"/>
    <w:rsid w:val="00FF4B75"/>
    <w:rsid w:val="00FF6DE1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98C5BB-1470-4ABB-91BE-22A31D69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2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2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265"/>
    <w:rPr>
      <w:sz w:val="18"/>
      <w:szCs w:val="18"/>
    </w:rPr>
  </w:style>
  <w:style w:type="table" w:styleId="a5">
    <w:name w:val="Table Grid"/>
    <w:basedOn w:val="a1"/>
    <w:uiPriority w:val="39"/>
    <w:qFormat/>
    <w:rsid w:val="00BF426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726E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26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775</cp:revision>
  <dcterms:created xsi:type="dcterms:W3CDTF">2022-03-09T02:09:00Z</dcterms:created>
  <dcterms:modified xsi:type="dcterms:W3CDTF">2022-04-24T02:54:00Z</dcterms:modified>
</cp:coreProperties>
</file>